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175F" w14:textId="52EAA064" w:rsidR="00686323" w:rsidRDefault="00846044" w:rsidP="00686323">
      <w:pPr>
        <w:pStyle w:val="Heading1"/>
        <w:jc w:val="center"/>
        <w:rPr>
          <w:rStyle w:val="Strong"/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</w:rPr>
        <w:t>National Chrysanthemum Society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b/>
          <w:bCs/>
          <w:sz w:val="15"/>
          <w:szCs w:val="15"/>
        </w:rPr>
        <w:t>US</w:t>
      </w:r>
      <w:r w:rsidR="00686323">
        <w:rPr>
          <w:rStyle w:val="Strong"/>
          <w:rFonts w:ascii="Arial" w:hAnsi="Arial" w:cs="Arial"/>
          <w:b/>
          <w:bCs/>
          <w:sz w:val="15"/>
          <w:szCs w:val="15"/>
        </w:rPr>
        <w:t>A</w:t>
      </w:r>
    </w:p>
    <w:p w14:paraId="0E180F1F" w14:textId="627AC4B9" w:rsidR="00686323" w:rsidRDefault="00686323" w:rsidP="00686323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686323">
        <w:rPr>
          <w:rFonts w:ascii="Arial" w:hAnsi="Arial" w:cs="Arial"/>
          <w:sz w:val="36"/>
          <w:szCs w:val="36"/>
        </w:rPr>
        <w:t>All Products</w:t>
      </w:r>
    </w:p>
    <w:tbl>
      <w:tblPr>
        <w:tblW w:w="8609" w:type="dxa"/>
        <w:tblCellSpacing w:w="22" w:type="dxa"/>
        <w:tblInd w:w="-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"/>
        <w:gridCol w:w="5150"/>
        <w:gridCol w:w="377"/>
        <w:gridCol w:w="1265"/>
        <w:gridCol w:w="561"/>
        <w:gridCol w:w="91"/>
        <w:gridCol w:w="144"/>
        <w:gridCol w:w="950"/>
      </w:tblGrid>
      <w:tr w:rsidR="00846044" w14:paraId="570A6932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1394175E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98" w:type="dxa"/>
            <w:gridSpan w:val="2"/>
            <w:vAlign w:val="center"/>
          </w:tcPr>
          <w:p w14:paraId="33512F91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517" w:type="dxa"/>
            <w:vAlign w:val="center"/>
          </w:tcPr>
          <w:p w14:paraId="4C9A8CEA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91" w:type="dxa"/>
            <w:gridSpan w:val="2"/>
            <w:vAlign w:val="center"/>
          </w:tcPr>
          <w:p w14:paraId="601CD289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CC5B054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46044" w14:paraId="68F7F35B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45728578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Beginner's Handbook</w:t>
            </w:r>
          </w:p>
        </w:tc>
        <w:tc>
          <w:tcPr>
            <w:tcW w:w="1598" w:type="dxa"/>
            <w:gridSpan w:val="2"/>
            <w:vAlign w:val="center"/>
          </w:tcPr>
          <w:p w14:paraId="5577326C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8D62D4D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2B94DB89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8B6D437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6044" w14:paraId="2EFD0C59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0B3FDECD" w14:textId="305197C5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Grower's Handbook</w:t>
            </w:r>
            <w:r w:rsidR="00237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gridSpan w:val="2"/>
            <w:vAlign w:val="center"/>
          </w:tcPr>
          <w:p w14:paraId="2C5311CD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09DEA936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3E0E37E3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4282CCF1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6044" w14:paraId="50305225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CCF8128" w14:textId="649A980B" w:rsidR="00846044" w:rsidRPr="00DB27D0" w:rsidRDefault="00846044" w:rsidP="00E765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Classification Handbook </w:t>
            </w:r>
            <w:r w:rsidR="004D5BFE">
              <w:rPr>
                <w:rFonts w:ascii="Arial" w:hAnsi="Arial" w:cs="Arial"/>
                <w:sz w:val="20"/>
                <w:szCs w:val="20"/>
              </w:rPr>
              <w:t>(202</w:t>
            </w:r>
            <w:r w:rsidR="00E614F0">
              <w:rPr>
                <w:rFonts w:ascii="Arial" w:hAnsi="Arial" w:cs="Arial"/>
                <w:sz w:val="20"/>
                <w:szCs w:val="20"/>
              </w:rPr>
              <w:t>4</w:t>
            </w:r>
            <w:r w:rsidR="004D5BFE">
              <w:rPr>
                <w:rFonts w:ascii="Arial" w:hAnsi="Arial" w:cs="Arial"/>
                <w:sz w:val="20"/>
                <w:szCs w:val="20"/>
              </w:rPr>
              <w:t xml:space="preserve"> edition)</w:t>
            </w:r>
          </w:p>
        </w:tc>
        <w:tc>
          <w:tcPr>
            <w:tcW w:w="1598" w:type="dxa"/>
            <w:gridSpan w:val="2"/>
            <w:vAlign w:val="center"/>
          </w:tcPr>
          <w:p w14:paraId="7F9AB8AA" w14:textId="6072EB99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4D5BF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0055EC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DAB497E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5F2F4ACD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4558732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5BFE" w14:paraId="42850C1C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1FD88E81" w14:textId="000DB9D8" w:rsidR="004D5BFE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the Classification Handbook</w:t>
            </w:r>
            <w:r w:rsidR="008344F1">
              <w:rPr>
                <w:rFonts w:ascii="Arial" w:hAnsi="Arial" w:cs="Arial"/>
                <w:sz w:val="20"/>
                <w:szCs w:val="20"/>
              </w:rPr>
              <w:t xml:space="preserve"> (2023 edition)</w:t>
            </w:r>
          </w:p>
        </w:tc>
        <w:tc>
          <w:tcPr>
            <w:tcW w:w="1598" w:type="dxa"/>
            <w:gridSpan w:val="2"/>
            <w:vAlign w:val="center"/>
          </w:tcPr>
          <w:p w14:paraId="51DFBBDC" w14:textId="340B0E44" w:rsidR="004D5BFE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0F36CE54" w14:textId="77777777" w:rsidR="004D5BFE" w:rsidRPr="0078196D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4496131B" w14:textId="77777777" w:rsidR="004D5BFE" w:rsidRPr="0078196D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4C67BB30" w14:textId="77777777" w:rsidR="004D5BFE" w:rsidRPr="0078196D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99E" w14:paraId="157702FC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96167F0" w14:textId="746DDF61" w:rsidR="0072099E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Bloom Finder </w:t>
            </w:r>
            <w:r w:rsidR="004D5BFE">
              <w:rPr>
                <w:rFonts w:ascii="Arial" w:hAnsi="Arial" w:cs="Arial"/>
                <w:sz w:val="20"/>
                <w:szCs w:val="20"/>
              </w:rPr>
              <w:t>(2023 edition)</w:t>
            </w:r>
          </w:p>
        </w:tc>
        <w:tc>
          <w:tcPr>
            <w:tcW w:w="1598" w:type="dxa"/>
            <w:gridSpan w:val="2"/>
            <w:vAlign w:val="center"/>
          </w:tcPr>
          <w:p w14:paraId="58DD63BD" w14:textId="7F9FF67B" w:rsidR="0072099E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  <w:r w:rsidR="000823B4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404825AC" w14:textId="77777777" w:rsidR="0072099E" w:rsidRPr="0078196D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2ADA136C" w14:textId="77777777" w:rsidR="0072099E" w:rsidRPr="0078196D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B27EB35" w14:textId="77777777" w:rsidR="0072099E" w:rsidRPr="0078196D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E28" w14:paraId="557C3643" w14:textId="77777777" w:rsidTr="00DD5A2E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2B4AD7A1" w14:textId="630EDD74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and Judges Handbook</w:t>
            </w:r>
            <w:r w:rsidR="00796CF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368EC">
              <w:rPr>
                <w:rFonts w:ascii="Arial" w:hAnsi="Arial" w:cs="Arial"/>
                <w:sz w:val="20"/>
                <w:szCs w:val="20"/>
              </w:rPr>
              <w:t>OUT OF STOCK</w:t>
            </w:r>
            <w:r w:rsidR="00796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8" w:type="dxa"/>
            <w:gridSpan w:val="2"/>
            <w:vAlign w:val="center"/>
          </w:tcPr>
          <w:p w14:paraId="713F05E4" w14:textId="77777777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Pr="000055EC">
              <w:rPr>
                <w:rFonts w:ascii="Arial" w:hAnsi="Arial" w:cs="Arial"/>
                <w:sz w:val="20"/>
                <w:szCs w:val="20"/>
              </w:rPr>
              <w:t>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19D1E3D5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241E1A5A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1E5BC79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4E28" w14:paraId="37DCFACE" w14:textId="77777777" w:rsidTr="00DD5A2E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193A8D0C" w14:textId="77777777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37EEC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- 5 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7641BDA1" w14:textId="118E03C1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314B323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5C29240C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158D480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4E28" w14:paraId="0A220162" w14:textId="77777777" w:rsidTr="00DD5A2E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38E958A" w14:textId="77777777" w:rsidR="00104E28" w:rsidRPr="001C2850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1C2850">
              <w:rPr>
                <w:rFonts w:ascii="Arial" w:hAnsi="Arial" w:cs="Arial"/>
                <w:sz w:val="20"/>
                <w:szCs w:val="20"/>
              </w:rPr>
              <w:t>“Mums the Word – Secrets to Growing Chrysanthemums</w:t>
            </w:r>
          </w:p>
          <w:p w14:paraId="000BADC5" w14:textId="77777777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1C2850">
              <w:rPr>
                <w:rFonts w:ascii="Arial" w:hAnsi="Arial" w:cs="Arial"/>
                <w:sz w:val="20"/>
                <w:szCs w:val="20"/>
              </w:rPr>
              <w:t xml:space="preserve">       for Home and Show”</w:t>
            </w:r>
            <w:r>
              <w:rPr>
                <w:rFonts w:ascii="Arial" w:hAnsi="Arial" w:cs="Arial"/>
                <w:sz w:val="20"/>
                <w:szCs w:val="20"/>
              </w:rPr>
              <w:t xml:space="preserve"> by Pat Stockett Johnston</w:t>
            </w:r>
          </w:p>
        </w:tc>
        <w:tc>
          <w:tcPr>
            <w:tcW w:w="1598" w:type="dxa"/>
            <w:gridSpan w:val="2"/>
            <w:vAlign w:val="center"/>
          </w:tcPr>
          <w:p w14:paraId="5B1621DA" w14:textId="77777777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7B1D8661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36B92B14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78B67135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E28" w14:paraId="07A2BD83" w14:textId="77777777" w:rsidTr="00DD5A2E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559BBB48" w14:textId="77777777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E0C07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10 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526C9937" w14:textId="6A179FB5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$11.00 each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B3EA793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1DAF8F04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730E5368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044" w14:paraId="4D8EEA5A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8CC2C22" w14:textId="76D08EA1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of Stock Plants - Rooting Cutting</w:t>
            </w:r>
            <w:r w:rsidR="00104E2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98" w:type="dxa"/>
            <w:gridSpan w:val="2"/>
            <w:vAlign w:val="center"/>
          </w:tcPr>
          <w:p w14:paraId="7BC5F442" w14:textId="5668D991" w:rsidR="00846044" w:rsidRDefault="00B057B3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04E2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="00846044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743874FF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34ED3F91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CAC6AEE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7B3" w14:paraId="126471B1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0829BEE0" w14:textId="52789C21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37EEC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502D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448C45FB" w14:textId="3FEAC1BB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04E2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4658746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56036125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5AB2A4AD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7B3" w14:paraId="40AE3C3A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7EC159E1" w14:textId="58B6CF29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Chrysanthemum Culture in the Home Garde</w:t>
            </w:r>
            <w:r w:rsidR="00104E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98" w:type="dxa"/>
            <w:gridSpan w:val="2"/>
            <w:vAlign w:val="center"/>
          </w:tcPr>
          <w:p w14:paraId="5AA20F1D" w14:textId="066DE651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04E2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162AA77A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7D67A1EC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BBBDA31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7B3" w14:paraId="6CD6C317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C15BC1E" w14:textId="0768DF42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37EEC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2D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2DB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28DEA6B0" w14:textId="6B1F4E73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04E2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00AD74F9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196D2F6E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CC14091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7B3" w14:paraId="40AD8238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77496046" w14:textId="68CD4C7A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Novice Exhibitor</w:t>
            </w:r>
            <w:r w:rsidR="00104E28">
              <w:rPr>
                <w:rFonts w:ascii="Arial" w:hAnsi="Arial" w:cs="Arial"/>
                <w:sz w:val="20"/>
                <w:szCs w:val="20"/>
              </w:rPr>
              <w:t xml:space="preserve"> Pamphlet</w:t>
            </w:r>
          </w:p>
        </w:tc>
        <w:tc>
          <w:tcPr>
            <w:tcW w:w="1598" w:type="dxa"/>
            <w:gridSpan w:val="2"/>
            <w:vAlign w:val="center"/>
          </w:tcPr>
          <w:p w14:paraId="54FF4A26" w14:textId="26A252FC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0CC8339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20D2FF5F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599B94EF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7B3" w:rsidRPr="0078196D" w14:paraId="476D490D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5B697FAD" w14:textId="6C535C6A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Growing a Chrysanthemum Tree</w:t>
            </w:r>
            <w:r w:rsidR="00104E28">
              <w:rPr>
                <w:rFonts w:ascii="Arial" w:hAnsi="Arial" w:cs="Arial"/>
                <w:sz w:val="20"/>
                <w:szCs w:val="20"/>
              </w:rPr>
              <w:t xml:space="preserve"> Pamphlet</w:t>
            </w:r>
          </w:p>
        </w:tc>
        <w:tc>
          <w:tcPr>
            <w:tcW w:w="1598" w:type="dxa"/>
            <w:gridSpan w:val="2"/>
            <w:vAlign w:val="center"/>
          </w:tcPr>
          <w:p w14:paraId="7953E7CF" w14:textId="554586A0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2F0F9D8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11ADA0DF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4D0156D7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7B3" w14:paraId="1BB968AC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4698547C" w14:textId="7971FACB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Introductory Growing Projects</w:t>
            </w:r>
            <w:r w:rsidR="00104E28">
              <w:rPr>
                <w:rFonts w:ascii="Arial" w:hAnsi="Arial" w:cs="Arial"/>
                <w:sz w:val="20"/>
                <w:szCs w:val="20"/>
              </w:rPr>
              <w:t xml:space="preserve"> Pamphlet</w:t>
            </w:r>
          </w:p>
        </w:tc>
        <w:tc>
          <w:tcPr>
            <w:tcW w:w="1598" w:type="dxa"/>
            <w:gridSpan w:val="2"/>
            <w:vAlign w:val="center"/>
          </w:tcPr>
          <w:p w14:paraId="5CEDEDF0" w14:textId="3165A706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2ECE08AC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312F8B52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800A4A8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57B3" w14:paraId="14E14452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2F14555" w14:textId="71670AEA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Transporting Blooms</w:t>
            </w:r>
            <w:r w:rsidR="00104E28">
              <w:rPr>
                <w:rFonts w:ascii="Arial" w:hAnsi="Arial" w:cs="Arial"/>
                <w:sz w:val="20"/>
                <w:szCs w:val="20"/>
              </w:rPr>
              <w:t xml:space="preserve"> Pamphlet</w:t>
            </w:r>
          </w:p>
        </w:tc>
        <w:tc>
          <w:tcPr>
            <w:tcW w:w="1598" w:type="dxa"/>
            <w:gridSpan w:val="2"/>
            <w:vAlign w:val="center"/>
          </w:tcPr>
          <w:p w14:paraId="6CFDA638" w14:textId="64FB4F44" w:rsidR="00B057B3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9DE921A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4A97CEAE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CE0BDE1" w14:textId="77777777" w:rsidR="00B057B3" w:rsidRPr="0078196D" w:rsidRDefault="00B057B3" w:rsidP="00B057B3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631" w14:paraId="06771736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FA0C614" w14:textId="045DAEDC" w:rsidR="00070631" w:rsidRDefault="00070631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Chrysanthemum notecards: set of 8 cards</w:t>
            </w:r>
            <w:r w:rsidR="004246B3">
              <w:rPr>
                <w:rFonts w:ascii="Arial" w:hAnsi="Arial" w:cs="Arial"/>
                <w:sz w:val="20"/>
                <w:szCs w:val="20"/>
              </w:rPr>
              <w:t>/envelopes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gridSpan w:val="2"/>
            <w:vAlign w:val="center"/>
          </w:tcPr>
          <w:p w14:paraId="05DBED52" w14:textId="19B92A5A" w:rsidR="00070631" w:rsidRDefault="00070631" w:rsidP="0007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12C2699" w14:textId="77777777" w:rsidR="00070631" w:rsidRPr="0078196D" w:rsidRDefault="00070631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75D1A42E" w14:textId="77777777" w:rsidR="00070631" w:rsidRPr="0078196D" w:rsidRDefault="00070631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694686F" w14:textId="77777777" w:rsidR="00070631" w:rsidRPr="0078196D" w:rsidRDefault="00070631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C8" w14:paraId="5EFF4411" w14:textId="77777777" w:rsidTr="00772CC8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8B1F995" w14:textId="186A5242" w:rsidR="00772CC8" w:rsidRPr="00772CC8" w:rsidRDefault="00772CC8" w:rsidP="00772C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EC0AA77" w14:textId="41E26B1E" w:rsidR="00772CC8" w:rsidRDefault="00772CC8" w:rsidP="00772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CC8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517" w:type="dxa"/>
            <w:vAlign w:val="center"/>
          </w:tcPr>
          <w:p w14:paraId="105848D6" w14:textId="77777777" w:rsidR="00772CC8" w:rsidRPr="0078196D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25EEF6A9" w14:textId="77777777" w:rsidR="00772CC8" w:rsidRPr="0078196D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5B797EB8" w14:textId="77777777" w:rsidR="00772CC8" w:rsidRPr="0078196D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323" w14:paraId="2E9B49DE" w14:textId="77777777" w:rsidTr="00772CC8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684AF67" w14:textId="0260613A" w:rsidR="00686323" w:rsidRDefault="00686323" w:rsidP="00070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Shipping and Handling if subtotal is under $35.00</w:t>
            </w:r>
          </w:p>
        </w:tc>
        <w:tc>
          <w:tcPr>
            <w:tcW w:w="1598" w:type="dxa"/>
            <w:gridSpan w:val="2"/>
            <w:vAlign w:val="center"/>
          </w:tcPr>
          <w:p w14:paraId="0B49ECF8" w14:textId="352B24E6" w:rsidR="00686323" w:rsidRPr="00E85392" w:rsidRDefault="00686323" w:rsidP="00772C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A14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17" w:type="dxa"/>
            <w:vAlign w:val="center"/>
          </w:tcPr>
          <w:p w14:paraId="2E14A4CF" w14:textId="77777777" w:rsidR="00686323" w:rsidRPr="0078196D" w:rsidRDefault="00686323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6903744F" w14:textId="77777777" w:rsidR="00686323" w:rsidRPr="0078196D" w:rsidRDefault="00686323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4491F61B" w14:textId="77777777" w:rsidR="00686323" w:rsidRPr="0078196D" w:rsidRDefault="00686323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C8" w14:paraId="38177761" w14:textId="77777777" w:rsidTr="00772CC8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4C5DB5A5" w14:textId="6B8022DB" w:rsidR="00772CC8" w:rsidRPr="00772CC8" w:rsidRDefault="00686323" w:rsidP="00070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Shipping</w:t>
            </w:r>
            <w:r w:rsidR="00772CC8" w:rsidRPr="00772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Handling </w:t>
            </w:r>
            <w:r w:rsidR="001C28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772CC8" w:rsidRPr="00772CC8">
              <w:rPr>
                <w:rFonts w:ascii="Arial" w:hAnsi="Arial" w:cs="Arial"/>
                <w:b/>
                <w:bCs/>
                <w:sz w:val="20"/>
                <w:szCs w:val="20"/>
              </w:rPr>
              <w:t>subtotal is $35.00</w:t>
            </w:r>
            <w:r w:rsidR="001C28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more</w:t>
            </w:r>
          </w:p>
        </w:tc>
        <w:tc>
          <w:tcPr>
            <w:tcW w:w="1598" w:type="dxa"/>
            <w:gridSpan w:val="2"/>
            <w:vAlign w:val="center"/>
          </w:tcPr>
          <w:p w14:paraId="420E4B1D" w14:textId="73D45BBC" w:rsidR="00772CC8" w:rsidRPr="00E85392" w:rsidRDefault="00772CC8" w:rsidP="00772C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392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A14C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85392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17" w:type="dxa"/>
            <w:vAlign w:val="center"/>
          </w:tcPr>
          <w:p w14:paraId="39647F03" w14:textId="77777777" w:rsidR="00772CC8" w:rsidRPr="0078196D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5F696A02" w14:textId="77777777" w:rsidR="00772CC8" w:rsidRPr="0078196D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6A14B959" w14:textId="77777777" w:rsidR="00772CC8" w:rsidRPr="0078196D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C8" w14:paraId="0DF81234" w14:textId="77777777" w:rsidTr="000823B4">
        <w:trPr>
          <w:trHeight w:val="300"/>
          <w:tblCellSpacing w:w="22" w:type="dxa"/>
        </w:trPr>
        <w:tc>
          <w:tcPr>
            <w:tcW w:w="5532" w:type="dxa"/>
            <w:gridSpan w:val="3"/>
            <w:noWrap/>
            <w:vAlign w:val="center"/>
          </w:tcPr>
          <w:p w14:paraId="7B4F0A48" w14:textId="77777777" w:rsidR="00772CC8" w:rsidRDefault="00772CC8" w:rsidP="00070631">
            <w:pPr>
              <w:pStyle w:val="NormalWeb"/>
            </w:pPr>
          </w:p>
        </w:tc>
        <w:tc>
          <w:tcPr>
            <w:tcW w:w="1873" w:type="dxa"/>
            <w:gridSpan w:val="3"/>
            <w:vAlign w:val="center"/>
          </w:tcPr>
          <w:p w14:paraId="224A7102" w14:textId="19B67055" w:rsidR="00772CC8" w:rsidRDefault="00772CC8" w:rsidP="00772C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Due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</w:tcBorders>
            <w:vAlign w:val="center"/>
          </w:tcPr>
          <w:p w14:paraId="1CDE0F27" w14:textId="77777777" w:rsidR="00772CC8" w:rsidRDefault="00772CC8" w:rsidP="0007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DE9B7" w14:textId="6531EF1F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______________________________________     ____________________________________</w:t>
      </w:r>
    </w:p>
    <w:p w14:paraId="5E5C0F6F" w14:textId="77777777" w:rsidR="00846044" w:rsidRDefault="00846044" w:rsidP="00846044">
      <w:pPr>
        <w:pStyle w:val="NormalWeb"/>
        <w:spacing w:before="0" w:beforeAutospacing="0" w:after="0" w:afterAutospacing="0"/>
      </w:pPr>
      <w:r>
        <w:t>Name</w:t>
      </w:r>
      <w:r w:rsidRPr="00C27627">
        <w:t xml:space="preserve"> </w:t>
      </w:r>
      <w:r>
        <w:t xml:space="preserve">                                                                      Chapter</w:t>
      </w:r>
    </w:p>
    <w:p w14:paraId="0CC8FC34" w14:textId="77777777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_____________________________________________________________________________</w:t>
      </w:r>
    </w:p>
    <w:p w14:paraId="1580196E" w14:textId="77777777" w:rsidR="00846044" w:rsidRDefault="00846044" w:rsidP="00846044">
      <w:pPr>
        <w:pStyle w:val="NormalWeb"/>
        <w:spacing w:before="0" w:beforeAutospacing="0" w:after="0" w:afterAutospacing="0"/>
      </w:pPr>
      <w:r>
        <w:t>Address</w:t>
      </w:r>
    </w:p>
    <w:p w14:paraId="6E5C4FD3" w14:textId="77777777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_____________________________________________________________________________</w:t>
      </w:r>
    </w:p>
    <w:p w14:paraId="666F3AB3" w14:textId="77777777" w:rsidR="00846044" w:rsidRDefault="00846044" w:rsidP="00846044">
      <w:pPr>
        <w:pStyle w:val="NormalWeb"/>
        <w:spacing w:before="0" w:beforeAutospacing="0" w:after="0" w:afterAutospacing="0"/>
      </w:pPr>
      <w:r>
        <w:t>City                                                              State                               Zip (9 digits)</w:t>
      </w:r>
    </w:p>
    <w:p w14:paraId="3117705A" w14:textId="77777777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</w:t>
      </w:r>
      <w:proofErr w:type="gramStart"/>
      <w:r>
        <w:t xml:space="preserve">                </w:t>
      </w:r>
      <w:proofErr w:type="gramEnd"/>
      <w:r>
        <w:t>______________________________________</w:t>
      </w:r>
    </w:p>
    <w:p w14:paraId="6B3DF200" w14:textId="77777777" w:rsidR="00846044" w:rsidRDefault="00846044" w:rsidP="00846044">
      <w:pPr>
        <w:pStyle w:val="NormalWeb"/>
        <w:spacing w:before="0" w:beforeAutospacing="0" w:after="0" w:afterAutospacing="0"/>
      </w:pPr>
      <w:r>
        <w:t>Phone                                                                   E-Mail</w:t>
      </w:r>
    </w:p>
    <w:p w14:paraId="4279EAE0" w14:textId="77777777" w:rsidR="00846044" w:rsidRDefault="00846044" w:rsidP="00846044">
      <w:pPr>
        <w:pStyle w:val="NormalWeb"/>
        <w:spacing w:before="0" w:beforeAutospacing="0" w:after="0" w:afterAutospacing="0"/>
      </w:pPr>
    </w:p>
    <w:p w14:paraId="5A347D66" w14:textId="77777777" w:rsidR="00846044" w:rsidRDefault="00846044" w:rsidP="00846044">
      <w:pPr>
        <w:pStyle w:val="NormalWeb"/>
        <w:spacing w:before="0" w:beforeAutospacing="0" w:after="0" w:afterAutospacing="0"/>
      </w:pPr>
    </w:p>
    <w:p w14:paraId="2ABB8CB8" w14:textId="77777777" w:rsidR="00846044" w:rsidRPr="003676FA" w:rsidRDefault="00846044" w:rsidP="00846044">
      <w:pPr>
        <w:rPr>
          <w:rFonts w:ascii="Arial" w:hAnsi="Arial" w:cs="Arial"/>
          <w:sz w:val="20"/>
          <w:szCs w:val="20"/>
        </w:rPr>
      </w:pPr>
      <w:r w:rsidRPr="003676FA">
        <w:rPr>
          <w:rFonts w:ascii="Arial" w:hAnsi="Arial" w:cs="Arial"/>
          <w:b/>
          <w:bCs/>
          <w:sz w:val="20"/>
          <w:szCs w:val="20"/>
        </w:rPr>
        <w:t xml:space="preserve">If you live outside of the </w:t>
      </w:r>
      <w:smartTag w:uri="urn:schemas-microsoft-com:office:smarttags" w:element="country-region">
        <w:r w:rsidRPr="003676FA">
          <w:rPr>
            <w:rFonts w:ascii="Arial" w:hAnsi="Arial" w:cs="Arial"/>
            <w:b/>
            <w:bCs/>
            <w:sz w:val="20"/>
            <w:szCs w:val="20"/>
          </w:rPr>
          <w:t>United States</w:t>
        </w:r>
      </w:smartTag>
      <w:r w:rsidRPr="003676FA">
        <w:rPr>
          <w:rFonts w:ascii="Arial" w:hAnsi="Arial" w:cs="Arial"/>
          <w:b/>
          <w:bCs/>
          <w:sz w:val="20"/>
          <w:szCs w:val="20"/>
        </w:rPr>
        <w:t>, your p</w:t>
      </w:r>
      <w:r w:rsidRPr="003676FA">
        <w:rPr>
          <w:rFonts w:ascii="Arial" w:hAnsi="Arial" w:cs="Arial"/>
          <w:b/>
          <w:sz w:val="20"/>
          <w:szCs w:val="20"/>
        </w:rPr>
        <w:t xml:space="preserve">ayment must be in U.S. Dollars and your bank check must have a </w:t>
      </w:r>
      <w:smartTag w:uri="urn:schemas-microsoft-com:office:smarttags" w:element="country-region">
        <w:smartTag w:uri="urn:schemas-microsoft-com:office:smarttags" w:element="place">
          <w:r w:rsidRPr="003676FA">
            <w:rPr>
              <w:rFonts w:ascii="Arial" w:hAnsi="Arial" w:cs="Arial"/>
              <w:b/>
              <w:sz w:val="20"/>
              <w:szCs w:val="20"/>
            </w:rPr>
            <w:t>U.S.</w:t>
          </w:r>
        </w:smartTag>
      </w:smartTag>
      <w:r w:rsidRPr="003676FA">
        <w:rPr>
          <w:rFonts w:ascii="Arial" w:hAnsi="Arial" w:cs="Arial"/>
          <w:b/>
          <w:sz w:val="20"/>
          <w:szCs w:val="20"/>
        </w:rPr>
        <w:t xml:space="preserve"> address printed on the check.</w:t>
      </w:r>
      <w:r w:rsidRPr="003676F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3676FA">
        <w:rPr>
          <w:rFonts w:ascii="Arial" w:hAnsi="Arial" w:cs="Arial"/>
          <w:sz w:val="20"/>
          <w:szCs w:val="20"/>
        </w:rPr>
        <w:t>In order for</w:t>
      </w:r>
      <w:proofErr w:type="gramEnd"/>
      <w:r w:rsidRPr="003676FA">
        <w:rPr>
          <w:rFonts w:ascii="Arial" w:hAnsi="Arial" w:cs="Arial"/>
          <w:sz w:val="20"/>
          <w:szCs w:val="20"/>
        </w:rPr>
        <w:t xml:space="preserve"> NCS to avoid large bank collection charges, any foreign check that does not meet these criteria will be returned to the sender.</w:t>
      </w:r>
    </w:p>
    <w:p w14:paraId="676FA748" w14:textId="77777777" w:rsidR="003368EC" w:rsidRDefault="003368EC" w:rsidP="003368EC">
      <w:pPr>
        <w:pStyle w:val="NormalWeb"/>
        <w:spacing w:before="0" w:beforeAutospacing="0" w:after="0" w:afterAutospacing="0"/>
        <w:rPr>
          <w:b/>
          <w:bCs/>
        </w:rPr>
      </w:pPr>
    </w:p>
    <w:p w14:paraId="47DC607D" w14:textId="77777777" w:rsidR="003368EC" w:rsidRDefault="00846044" w:rsidP="003368E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Make checks payable to NCS and mail with completed order to:</w:t>
      </w:r>
    </w:p>
    <w:p w14:paraId="6940531E" w14:textId="77777777" w:rsidR="00B964DF" w:rsidRDefault="00B964DF" w:rsidP="003368EC">
      <w:pPr>
        <w:pStyle w:val="NormalWeb"/>
        <w:spacing w:before="0" w:beforeAutospacing="0" w:after="0" w:afterAutospacing="0"/>
        <w:ind w:firstLine="360"/>
        <w:rPr>
          <w:b/>
          <w:bCs/>
        </w:rPr>
      </w:pPr>
    </w:p>
    <w:p w14:paraId="28C3E8CA" w14:textId="1CD9C3FC" w:rsidR="00EF7AF0" w:rsidRPr="003368EC" w:rsidRDefault="00EF7AF0" w:rsidP="003368EC">
      <w:pPr>
        <w:pStyle w:val="NormalWeb"/>
        <w:spacing w:before="0" w:beforeAutospacing="0" w:after="0" w:afterAutospacing="0"/>
        <w:ind w:firstLine="360"/>
        <w:rPr>
          <w:b/>
          <w:bCs/>
        </w:rPr>
      </w:pPr>
      <w:r>
        <w:rPr>
          <w:b/>
          <w:bCs/>
        </w:rPr>
        <w:t>Sharon King</w:t>
      </w:r>
      <w:r w:rsidR="003368EC">
        <w:rPr>
          <w:b/>
          <w:bCs/>
        </w:rPr>
        <w:t xml:space="preserve">, </w:t>
      </w:r>
      <w:r>
        <w:rPr>
          <w:b/>
        </w:rPr>
        <w:t>4708 Tulane Court</w:t>
      </w:r>
      <w:r w:rsidR="003368EC">
        <w:rPr>
          <w:b/>
        </w:rPr>
        <w:t xml:space="preserve">, </w:t>
      </w:r>
      <w:r>
        <w:rPr>
          <w:b/>
        </w:rPr>
        <w:t>Sacramento, CA 95841-4228</w:t>
      </w:r>
    </w:p>
    <w:p w14:paraId="7EC663D9" w14:textId="7E151FAE" w:rsidR="00EF7AF0" w:rsidRDefault="00EF7AF0" w:rsidP="00EF7AF0">
      <w:pPr>
        <w:ind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916-</w:t>
      </w:r>
      <w:r w:rsidR="007B345B">
        <w:rPr>
          <w:rFonts w:ascii="Arial" w:hAnsi="Arial" w:cs="Arial"/>
          <w:b/>
          <w:bCs/>
          <w:sz w:val="20"/>
          <w:szCs w:val="20"/>
        </w:rPr>
        <w:t>496-5807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2369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sharon.king</w:t>
      </w:r>
      <w:r w:rsidRPr="00D654B1">
        <w:rPr>
          <w:rFonts w:ascii="Arial" w:hAnsi="Arial" w:cs="Arial"/>
          <w:b/>
          <w:bCs/>
          <w:sz w:val="20"/>
          <w:szCs w:val="20"/>
        </w:rPr>
        <w:t>@mums.org</w:t>
      </w:r>
    </w:p>
    <w:p w14:paraId="64BD41D2" w14:textId="6C8049A2" w:rsidR="002B4489" w:rsidRPr="002B6CFF" w:rsidRDefault="00846044" w:rsidP="002B448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2B6CFF">
        <w:rPr>
          <w:rFonts w:ascii="Arial" w:hAnsi="Arial" w:cs="Arial"/>
          <w:b/>
          <w:bCs/>
          <w:sz w:val="16"/>
          <w:szCs w:val="16"/>
        </w:rPr>
        <w:t>NCS Form 5</w:t>
      </w:r>
      <w:r w:rsidR="00EF7AF0" w:rsidRPr="002B6CFF">
        <w:rPr>
          <w:rFonts w:ascii="Arial" w:hAnsi="Arial" w:cs="Arial"/>
          <w:b/>
          <w:bCs/>
          <w:sz w:val="16"/>
          <w:szCs w:val="16"/>
        </w:rPr>
        <w:t>,</w:t>
      </w:r>
      <w:r w:rsidRPr="002B6CFF">
        <w:rPr>
          <w:rFonts w:ascii="Arial" w:hAnsi="Arial" w:cs="Arial"/>
          <w:b/>
          <w:bCs/>
          <w:sz w:val="16"/>
          <w:szCs w:val="16"/>
        </w:rPr>
        <w:t xml:space="preserve"> </w:t>
      </w:r>
      <w:r w:rsidR="003368EC">
        <w:rPr>
          <w:rFonts w:ascii="Arial" w:hAnsi="Arial" w:cs="Arial"/>
          <w:b/>
          <w:bCs/>
          <w:sz w:val="16"/>
          <w:szCs w:val="16"/>
        </w:rPr>
        <w:t>April 16, 2025</w:t>
      </w:r>
    </w:p>
    <w:sectPr w:rsidR="002B4489" w:rsidRPr="002B6CFF" w:rsidSect="007A14C4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4"/>
    <w:rsid w:val="000022D4"/>
    <w:rsid w:val="00070631"/>
    <w:rsid w:val="000823B4"/>
    <w:rsid w:val="00090864"/>
    <w:rsid w:val="0009570D"/>
    <w:rsid w:val="000B7E8C"/>
    <w:rsid w:val="000D1891"/>
    <w:rsid w:val="000D3842"/>
    <w:rsid w:val="00104E28"/>
    <w:rsid w:val="001948AF"/>
    <w:rsid w:val="001C2850"/>
    <w:rsid w:val="00237EEC"/>
    <w:rsid w:val="00270376"/>
    <w:rsid w:val="002B4489"/>
    <w:rsid w:val="002B6CFF"/>
    <w:rsid w:val="002C0C87"/>
    <w:rsid w:val="002D76CC"/>
    <w:rsid w:val="00307F49"/>
    <w:rsid w:val="003368EC"/>
    <w:rsid w:val="00360684"/>
    <w:rsid w:val="004246B3"/>
    <w:rsid w:val="004B7EBA"/>
    <w:rsid w:val="004D5BFE"/>
    <w:rsid w:val="00522CE7"/>
    <w:rsid w:val="00546250"/>
    <w:rsid w:val="005567E4"/>
    <w:rsid w:val="005B4828"/>
    <w:rsid w:val="005C705D"/>
    <w:rsid w:val="005E699C"/>
    <w:rsid w:val="00686323"/>
    <w:rsid w:val="006A1413"/>
    <w:rsid w:val="006A2AC9"/>
    <w:rsid w:val="0072099E"/>
    <w:rsid w:val="00754C55"/>
    <w:rsid w:val="00772CC8"/>
    <w:rsid w:val="0078196D"/>
    <w:rsid w:val="00796121"/>
    <w:rsid w:val="00796CF7"/>
    <w:rsid w:val="007A14C4"/>
    <w:rsid w:val="007B345B"/>
    <w:rsid w:val="008344F1"/>
    <w:rsid w:val="00846044"/>
    <w:rsid w:val="008502DB"/>
    <w:rsid w:val="008A0419"/>
    <w:rsid w:val="008C5199"/>
    <w:rsid w:val="008E46AB"/>
    <w:rsid w:val="0091183C"/>
    <w:rsid w:val="00917AEB"/>
    <w:rsid w:val="00970B00"/>
    <w:rsid w:val="00B057B3"/>
    <w:rsid w:val="00B230B2"/>
    <w:rsid w:val="00B35EB9"/>
    <w:rsid w:val="00B964DF"/>
    <w:rsid w:val="00BE0C07"/>
    <w:rsid w:val="00C6716E"/>
    <w:rsid w:val="00C713A5"/>
    <w:rsid w:val="00C75AB0"/>
    <w:rsid w:val="00CD0E71"/>
    <w:rsid w:val="00CE519F"/>
    <w:rsid w:val="00D963B9"/>
    <w:rsid w:val="00DE35D3"/>
    <w:rsid w:val="00E614F0"/>
    <w:rsid w:val="00E740D7"/>
    <w:rsid w:val="00E744CD"/>
    <w:rsid w:val="00E85392"/>
    <w:rsid w:val="00EA727A"/>
    <w:rsid w:val="00EF7AF0"/>
    <w:rsid w:val="00F727B8"/>
    <w:rsid w:val="00F826C7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7C8357"/>
  <w15:chartTrackingRefBased/>
  <w15:docId w15:val="{F858C983-9FF9-47AD-98DD-3B862BC0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C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qFormat/>
    <w:rsid w:val="008460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846044"/>
    <w:rPr>
      <w:b/>
      <w:bCs/>
    </w:rPr>
  </w:style>
  <w:style w:type="paragraph" w:styleId="NormalWeb">
    <w:name w:val="Normal (Web)"/>
    <w:basedOn w:val="Normal"/>
    <w:rsid w:val="00846044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Goss</dc:creator>
  <cp:keywords/>
  <dc:description/>
  <cp:lastModifiedBy>Galen Goss</cp:lastModifiedBy>
  <cp:revision>4</cp:revision>
  <cp:lastPrinted>2022-10-19T16:16:00Z</cp:lastPrinted>
  <dcterms:created xsi:type="dcterms:W3CDTF">2025-04-14T13:21:00Z</dcterms:created>
  <dcterms:modified xsi:type="dcterms:W3CDTF">2025-04-16T15:35:00Z</dcterms:modified>
</cp:coreProperties>
</file>